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1B4C" w:rsidRPr="005F78FF" w:rsidRDefault="00F01109" w:rsidP="00CE1B4C">
      <w:pPr>
        <w:pStyle w:val="ConsPlusTitle"/>
        <w:jc w:val="center"/>
      </w:pPr>
      <w:r>
        <w:t xml:space="preserve"> </w:t>
      </w:r>
      <w:r w:rsidR="00CE1B4C" w:rsidRPr="005F78FF">
        <w:t>План реализации муниципальной программы (с изменениями)</w:t>
      </w:r>
    </w:p>
    <w:p w:rsidR="00CE1B4C" w:rsidRPr="005F78FF" w:rsidRDefault="00CE1B4C" w:rsidP="00CE1B4C">
      <w:pPr>
        <w:widowControl w:val="0"/>
        <w:autoSpaceDE w:val="0"/>
        <w:autoSpaceDN w:val="0"/>
        <w:adjustRightInd w:val="0"/>
        <w:jc w:val="center"/>
        <w:rPr>
          <w:szCs w:val="20"/>
        </w:rPr>
      </w:pPr>
    </w:p>
    <w:p w:rsidR="00CE1B4C" w:rsidRPr="005F78FF" w:rsidRDefault="00CE1B4C" w:rsidP="00CE1B4C">
      <w:pPr>
        <w:widowControl w:val="0"/>
        <w:autoSpaceDE w:val="0"/>
        <w:autoSpaceDN w:val="0"/>
        <w:adjustRightInd w:val="0"/>
        <w:ind w:firstLine="540"/>
        <w:rPr>
          <w:szCs w:val="20"/>
        </w:rPr>
      </w:pPr>
    </w:p>
    <w:tbl>
      <w:tblPr>
        <w:tblW w:w="19396" w:type="dxa"/>
        <w:tblCellSpacing w:w="5" w:type="nil"/>
        <w:tblInd w:w="-351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68"/>
        <w:gridCol w:w="2693"/>
        <w:gridCol w:w="1701"/>
        <w:gridCol w:w="1701"/>
        <w:gridCol w:w="1560"/>
        <w:gridCol w:w="1417"/>
        <w:gridCol w:w="1276"/>
        <w:gridCol w:w="1276"/>
        <w:gridCol w:w="1275"/>
        <w:gridCol w:w="1418"/>
        <w:gridCol w:w="850"/>
        <w:gridCol w:w="3661"/>
      </w:tblGrid>
      <w:tr w:rsidR="003A4E3D" w:rsidRPr="00F01109" w:rsidTr="00124B42">
        <w:trPr>
          <w:trHeight w:val="480"/>
          <w:tblCellSpacing w:w="5" w:type="nil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E3D" w:rsidRPr="00F01109" w:rsidRDefault="003A4E3D" w:rsidP="008C369E">
            <w:pPr>
              <w:pStyle w:val="ConsPlusCell"/>
            </w:pPr>
            <w:r w:rsidRPr="00F01109">
              <w:t xml:space="preserve">  N   </w:t>
            </w:r>
            <w:r w:rsidRPr="00F01109">
              <w:br/>
              <w:t xml:space="preserve"> </w:t>
            </w:r>
            <w:proofErr w:type="gramStart"/>
            <w:r w:rsidRPr="00F01109">
              <w:t>п</w:t>
            </w:r>
            <w:proofErr w:type="gramEnd"/>
            <w:r w:rsidRPr="00F01109">
              <w:t xml:space="preserve">/п  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E3D" w:rsidRPr="00F01109" w:rsidRDefault="003A4E3D" w:rsidP="002D6735">
            <w:pPr>
              <w:pStyle w:val="ConsPlusCell"/>
            </w:pPr>
            <w:r w:rsidRPr="00F01109">
              <w:t xml:space="preserve"> Наименование     подпрограммы     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E3D" w:rsidRPr="00F01109" w:rsidRDefault="003A4E3D" w:rsidP="002D6735">
            <w:pPr>
              <w:pStyle w:val="ConsPlusCell"/>
            </w:pPr>
            <w:r w:rsidRPr="00F01109">
              <w:t xml:space="preserve">  </w:t>
            </w:r>
          </w:p>
          <w:p w:rsidR="003A4E3D" w:rsidRPr="00F01109" w:rsidRDefault="003A4E3D" w:rsidP="002D6735">
            <w:pPr>
              <w:pStyle w:val="ConsPlusCell"/>
            </w:pPr>
            <w:r w:rsidRPr="00F01109">
              <w:t>Ответственный</w:t>
            </w:r>
          </w:p>
          <w:p w:rsidR="003A4E3D" w:rsidRPr="00F01109" w:rsidRDefault="003A4E3D" w:rsidP="002D6735">
            <w:pPr>
              <w:pStyle w:val="ConsPlusCell"/>
            </w:pPr>
            <w:r w:rsidRPr="00F01109">
              <w:t xml:space="preserve">Исполнитель (соисполнитель)         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E3D" w:rsidRPr="00F01109" w:rsidRDefault="003A4E3D" w:rsidP="008C369E">
            <w:pPr>
              <w:pStyle w:val="ConsPlusCell"/>
            </w:pPr>
            <w:r w:rsidRPr="00F01109">
              <w:t xml:space="preserve">    Источник    </w:t>
            </w:r>
            <w:r w:rsidRPr="00F01109">
              <w:br/>
              <w:t xml:space="preserve"> финансирования 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E3D" w:rsidRPr="00F01109" w:rsidRDefault="003A4E3D" w:rsidP="008C369E">
            <w:pPr>
              <w:pStyle w:val="ConsPlusCell"/>
            </w:pPr>
            <w:r w:rsidRPr="00F01109">
              <w:t xml:space="preserve">  Всего   </w:t>
            </w:r>
          </w:p>
        </w:tc>
        <w:tc>
          <w:tcPr>
            <w:tcW w:w="66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E3D" w:rsidRPr="00F01109" w:rsidRDefault="003A4E3D" w:rsidP="003A4E3D">
            <w:pPr>
              <w:pStyle w:val="ConsPlusCell"/>
              <w:jc w:val="center"/>
            </w:pPr>
            <w:r w:rsidRPr="00F01109">
              <w:t>Объем финансирования, рублей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E3D" w:rsidRPr="00F01109" w:rsidRDefault="003A4E3D" w:rsidP="008C369E">
            <w:pPr>
              <w:pStyle w:val="ConsPlusCell"/>
            </w:pPr>
            <w:r w:rsidRPr="00F01109">
              <w:t xml:space="preserve">Наименование целевых показателей (индикаторов) </w:t>
            </w:r>
          </w:p>
        </w:tc>
        <w:tc>
          <w:tcPr>
            <w:tcW w:w="366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3A4E3D" w:rsidRPr="00F01109" w:rsidRDefault="003A4E3D" w:rsidP="008C369E">
            <w:pPr>
              <w:pStyle w:val="ConsPlusCell"/>
            </w:pPr>
          </w:p>
          <w:p w:rsidR="003A4E3D" w:rsidRPr="00F01109" w:rsidRDefault="003A4E3D" w:rsidP="00B00750">
            <w:pPr>
              <w:rPr>
                <w:szCs w:val="20"/>
              </w:rPr>
            </w:pPr>
          </w:p>
          <w:p w:rsidR="003A4E3D" w:rsidRPr="00F01109" w:rsidRDefault="003A4E3D" w:rsidP="00B00750">
            <w:pPr>
              <w:rPr>
                <w:szCs w:val="20"/>
              </w:rPr>
            </w:pPr>
          </w:p>
          <w:p w:rsidR="003A4E3D" w:rsidRPr="00F01109" w:rsidRDefault="003A4E3D" w:rsidP="00B00750">
            <w:pPr>
              <w:rPr>
                <w:szCs w:val="20"/>
              </w:rPr>
            </w:pPr>
          </w:p>
          <w:p w:rsidR="003A4E3D" w:rsidRPr="00F01109" w:rsidRDefault="003A4E3D" w:rsidP="00B00750">
            <w:pPr>
              <w:rPr>
                <w:szCs w:val="20"/>
              </w:rPr>
            </w:pPr>
          </w:p>
          <w:p w:rsidR="003A4E3D" w:rsidRPr="00F01109" w:rsidRDefault="003A4E3D" w:rsidP="00B00750">
            <w:pPr>
              <w:rPr>
                <w:szCs w:val="20"/>
              </w:rPr>
            </w:pPr>
          </w:p>
          <w:p w:rsidR="003A4E3D" w:rsidRPr="00F01109" w:rsidRDefault="003A4E3D" w:rsidP="00B00750">
            <w:pPr>
              <w:rPr>
                <w:szCs w:val="20"/>
              </w:rPr>
            </w:pPr>
          </w:p>
          <w:p w:rsidR="003A4E3D" w:rsidRPr="00F01109" w:rsidRDefault="003A4E3D" w:rsidP="00B00750">
            <w:pPr>
              <w:rPr>
                <w:szCs w:val="20"/>
              </w:rPr>
            </w:pPr>
          </w:p>
          <w:p w:rsidR="003A4E3D" w:rsidRPr="00F01109" w:rsidRDefault="003A4E3D" w:rsidP="00B00750">
            <w:pPr>
              <w:rPr>
                <w:szCs w:val="20"/>
              </w:rPr>
            </w:pPr>
          </w:p>
          <w:p w:rsidR="003A4E3D" w:rsidRPr="00F01109" w:rsidRDefault="003A4E3D" w:rsidP="00B00750">
            <w:pPr>
              <w:rPr>
                <w:szCs w:val="20"/>
              </w:rPr>
            </w:pPr>
          </w:p>
          <w:p w:rsidR="003A4E3D" w:rsidRPr="00F01109" w:rsidRDefault="003A4E3D" w:rsidP="00B00750">
            <w:pPr>
              <w:rPr>
                <w:szCs w:val="20"/>
              </w:rPr>
            </w:pPr>
          </w:p>
          <w:p w:rsidR="003A4E3D" w:rsidRPr="00F01109" w:rsidRDefault="003A4E3D" w:rsidP="00B00750">
            <w:pPr>
              <w:rPr>
                <w:szCs w:val="20"/>
              </w:rPr>
            </w:pPr>
          </w:p>
          <w:p w:rsidR="003A4E3D" w:rsidRPr="00F01109" w:rsidRDefault="003A4E3D" w:rsidP="00B00750">
            <w:pPr>
              <w:rPr>
                <w:szCs w:val="20"/>
              </w:rPr>
            </w:pPr>
          </w:p>
          <w:p w:rsidR="003A4E3D" w:rsidRPr="00F01109" w:rsidRDefault="003A4E3D" w:rsidP="00B00750">
            <w:pPr>
              <w:rPr>
                <w:szCs w:val="20"/>
              </w:rPr>
            </w:pPr>
          </w:p>
          <w:p w:rsidR="003A4E3D" w:rsidRPr="00F01109" w:rsidRDefault="003A4E3D" w:rsidP="00B00750">
            <w:pPr>
              <w:rPr>
                <w:szCs w:val="20"/>
              </w:rPr>
            </w:pPr>
          </w:p>
          <w:p w:rsidR="003A4E3D" w:rsidRPr="00F01109" w:rsidRDefault="003A4E3D" w:rsidP="00B00750">
            <w:pPr>
              <w:rPr>
                <w:szCs w:val="20"/>
              </w:rPr>
            </w:pPr>
          </w:p>
          <w:p w:rsidR="003A4E3D" w:rsidRPr="00F01109" w:rsidRDefault="003A4E3D" w:rsidP="00B00750">
            <w:pPr>
              <w:rPr>
                <w:szCs w:val="20"/>
              </w:rPr>
            </w:pPr>
          </w:p>
          <w:p w:rsidR="003A4E3D" w:rsidRPr="00F01109" w:rsidRDefault="003A4E3D" w:rsidP="00B00750">
            <w:pPr>
              <w:rPr>
                <w:szCs w:val="20"/>
              </w:rPr>
            </w:pPr>
          </w:p>
          <w:p w:rsidR="003A4E3D" w:rsidRPr="00F01109" w:rsidRDefault="003A4E3D" w:rsidP="00B00750">
            <w:pPr>
              <w:rPr>
                <w:szCs w:val="20"/>
              </w:rPr>
            </w:pPr>
          </w:p>
          <w:p w:rsidR="003A4E3D" w:rsidRPr="00F01109" w:rsidRDefault="003A4E3D" w:rsidP="00B00750">
            <w:pPr>
              <w:rPr>
                <w:szCs w:val="20"/>
              </w:rPr>
            </w:pPr>
          </w:p>
          <w:p w:rsidR="003A4E3D" w:rsidRPr="00F01109" w:rsidRDefault="003A4E3D" w:rsidP="00B00750">
            <w:pPr>
              <w:rPr>
                <w:szCs w:val="20"/>
              </w:rPr>
            </w:pPr>
          </w:p>
          <w:p w:rsidR="003A4E3D" w:rsidRPr="00F01109" w:rsidRDefault="003A4E3D" w:rsidP="00B00750">
            <w:pPr>
              <w:rPr>
                <w:szCs w:val="20"/>
              </w:rPr>
            </w:pPr>
          </w:p>
        </w:tc>
      </w:tr>
      <w:tr w:rsidR="00766614" w:rsidRPr="00F01109" w:rsidTr="00124B42">
        <w:trPr>
          <w:trHeight w:val="960"/>
          <w:tblCellSpacing w:w="5" w:type="nil"/>
        </w:trPr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E3D" w:rsidRPr="00F01109" w:rsidRDefault="003A4E3D" w:rsidP="008C369E">
            <w:pPr>
              <w:pStyle w:val="ConsPlusCell"/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E3D" w:rsidRPr="00F01109" w:rsidRDefault="003A4E3D" w:rsidP="008C369E">
            <w:pPr>
              <w:pStyle w:val="ConsPlusCell"/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E3D" w:rsidRPr="00F01109" w:rsidRDefault="003A4E3D" w:rsidP="008C369E">
            <w:pPr>
              <w:pStyle w:val="ConsPlusCell"/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E3D" w:rsidRPr="00F01109" w:rsidRDefault="003A4E3D" w:rsidP="008C369E">
            <w:pPr>
              <w:pStyle w:val="ConsPlusCell"/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E3D" w:rsidRPr="00F01109" w:rsidRDefault="003A4E3D" w:rsidP="008C369E">
            <w:pPr>
              <w:pStyle w:val="ConsPlusCell"/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E3D" w:rsidRPr="00F01109" w:rsidRDefault="003A4E3D" w:rsidP="003A4E3D">
            <w:pPr>
              <w:pStyle w:val="ConsPlusCell"/>
              <w:jc w:val="center"/>
            </w:pPr>
            <w:r>
              <w:t>2016</w:t>
            </w:r>
            <w:r w:rsidRPr="00F01109">
              <w:t xml:space="preserve"> год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E3D" w:rsidRPr="00F01109" w:rsidRDefault="003A4E3D" w:rsidP="003A4E3D">
            <w:pPr>
              <w:pStyle w:val="ConsPlusCell"/>
              <w:jc w:val="center"/>
            </w:pPr>
            <w:r>
              <w:t>2017</w:t>
            </w:r>
            <w:r w:rsidRPr="00F01109">
              <w:t xml:space="preserve"> год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E3D" w:rsidRPr="00F01109" w:rsidRDefault="003A4E3D" w:rsidP="003A4E3D">
            <w:pPr>
              <w:pStyle w:val="ConsPlusCell"/>
              <w:jc w:val="center"/>
            </w:pPr>
            <w:r>
              <w:t>2018</w:t>
            </w:r>
            <w:r w:rsidRPr="00F01109">
              <w:t xml:space="preserve"> год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E3D" w:rsidRPr="00F01109" w:rsidRDefault="003A4E3D" w:rsidP="003A4E3D">
            <w:pPr>
              <w:pStyle w:val="ConsPlusCell"/>
              <w:jc w:val="center"/>
            </w:pPr>
            <w:r>
              <w:t>2019</w:t>
            </w:r>
            <w:r w:rsidRPr="00F01109">
              <w:t xml:space="preserve"> год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E3D" w:rsidRPr="00F01109" w:rsidRDefault="003A4E3D" w:rsidP="003A4E3D">
            <w:pPr>
              <w:pStyle w:val="ConsPlusCell"/>
              <w:jc w:val="center"/>
            </w:pPr>
            <w:r>
              <w:t>2020 год</w:t>
            </w: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E3D" w:rsidRPr="00F01109" w:rsidRDefault="003A4E3D" w:rsidP="008C369E">
            <w:pPr>
              <w:pStyle w:val="ConsPlusCell"/>
            </w:pPr>
          </w:p>
        </w:tc>
        <w:tc>
          <w:tcPr>
            <w:tcW w:w="36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4E3D" w:rsidRPr="00F01109" w:rsidRDefault="003A4E3D" w:rsidP="008C369E">
            <w:pPr>
              <w:pStyle w:val="ConsPlusCell"/>
            </w:pPr>
          </w:p>
        </w:tc>
      </w:tr>
      <w:tr w:rsidR="00766614" w:rsidRPr="00F01109" w:rsidTr="00124B42">
        <w:trPr>
          <w:tblCellSpacing w:w="5" w:type="nil"/>
        </w:trPr>
        <w:tc>
          <w:tcPr>
            <w:tcW w:w="5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E3D" w:rsidRPr="00F01109" w:rsidRDefault="003A4E3D" w:rsidP="008C369E">
            <w:pPr>
              <w:pStyle w:val="ConsPlusCell"/>
            </w:pPr>
            <w:r w:rsidRPr="00F01109">
              <w:t xml:space="preserve">  1   </w:t>
            </w:r>
          </w:p>
        </w:tc>
        <w:tc>
          <w:tcPr>
            <w:tcW w:w="26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E3D" w:rsidRPr="00F01109" w:rsidRDefault="003A4E3D" w:rsidP="008C369E">
            <w:pPr>
              <w:pStyle w:val="ConsPlusCell"/>
            </w:pPr>
            <w:r w:rsidRPr="00F01109">
              <w:t xml:space="preserve">             2             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E3D" w:rsidRPr="00F01109" w:rsidRDefault="003A4E3D" w:rsidP="008C369E">
            <w:pPr>
              <w:pStyle w:val="ConsPlusCell"/>
            </w:pPr>
            <w:r w:rsidRPr="00F01109">
              <w:t xml:space="preserve">     3     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E3D" w:rsidRPr="00F01109" w:rsidRDefault="003A4E3D" w:rsidP="008C369E">
            <w:pPr>
              <w:pStyle w:val="ConsPlusCell"/>
            </w:pPr>
            <w:r w:rsidRPr="00F01109">
              <w:t xml:space="preserve">        4       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E3D" w:rsidRPr="00F01109" w:rsidRDefault="003A4E3D" w:rsidP="008C369E">
            <w:pPr>
              <w:pStyle w:val="ConsPlusCell"/>
            </w:pPr>
            <w:r w:rsidRPr="00F01109">
              <w:t xml:space="preserve">     5    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E3D" w:rsidRPr="00F01109" w:rsidRDefault="003A4E3D" w:rsidP="008C369E">
            <w:pPr>
              <w:pStyle w:val="ConsPlusCell"/>
            </w:pPr>
            <w:r w:rsidRPr="00F01109">
              <w:t xml:space="preserve">    6     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E3D" w:rsidRPr="00F01109" w:rsidRDefault="003A4E3D" w:rsidP="008C369E">
            <w:pPr>
              <w:pStyle w:val="ConsPlusCell"/>
            </w:pPr>
            <w:r w:rsidRPr="00F01109">
              <w:t xml:space="preserve">    7     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E3D" w:rsidRPr="00F01109" w:rsidRDefault="003A4E3D" w:rsidP="008C369E">
            <w:pPr>
              <w:pStyle w:val="ConsPlusCell"/>
            </w:pPr>
            <w:r w:rsidRPr="00F01109">
              <w:t xml:space="preserve">    8     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E3D" w:rsidRPr="00F01109" w:rsidRDefault="003A4E3D" w:rsidP="008C369E">
            <w:pPr>
              <w:pStyle w:val="ConsPlusCell"/>
            </w:pPr>
            <w:r w:rsidRPr="00F01109">
              <w:t xml:space="preserve">    9     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E3D" w:rsidRPr="00F01109" w:rsidRDefault="003A4E3D" w:rsidP="008C369E">
            <w:pPr>
              <w:pStyle w:val="ConsPlusCell"/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E3D" w:rsidRPr="00F01109" w:rsidRDefault="003A4E3D" w:rsidP="008C369E">
            <w:pPr>
              <w:pStyle w:val="ConsPlusCell"/>
            </w:pPr>
            <w:r w:rsidRPr="00F01109">
              <w:t xml:space="preserve">          10         </w:t>
            </w:r>
          </w:p>
        </w:tc>
        <w:tc>
          <w:tcPr>
            <w:tcW w:w="36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4E3D" w:rsidRPr="00F01109" w:rsidRDefault="003A4E3D" w:rsidP="008C369E">
            <w:pPr>
              <w:pStyle w:val="ConsPlusCell"/>
            </w:pPr>
          </w:p>
        </w:tc>
      </w:tr>
      <w:tr w:rsidR="00766614" w:rsidRPr="00F01109" w:rsidTr="00124B42">
        <w:trPr>
          <w:trHeight w:val="790"/>
          <w:tblCellSpacing w:w="5" w:type="nil"/>
        </w:trPr>
        <w:tc>
          <w:tcPr>
            <w:tcW w:w="5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E3D" w:rsidRPr="00F01109" w:rsidRDefault="003A4E3D" w:rsidP="008C369E">
            <w:pPr>
              <w:pStyle w:val="ConsPlusCell"/>
            </w:pPr>
            <w:r w:rsidRPr="00F01109">
              <w:rPr>
                <w:b/>
              </w:rPr>
              <w:t>1</w:t>
            </w:r>
            <w:r w:rsidRPr="00F01109">
              <w:t>.</w:t>
            </w:r>
          </w:p>
        </w:tc>
        <w:tc>
          <w:tcPr>
            <w:tcW w:w="26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E3D" w:rsidRPr="00F01109" w:rsidRDefault="003A4E3D" w:rsidP="008C369E">
            <w:pPr>
              <w:pStyle w:val="ConsPlusCell"/>
              <w:rPr>
                <w:b/>
              </w:rPr>
            </w:pPr>
            <w:r w:rsidRPr="00F01109">
              <w:rPr>
                <w:b/>
              </w:rPr>
              <w:t>Подпрограмма «Управление в сфе</w:t>
            </w:r>
            <w:r>
              <w:rPr>
                <w:b/>
              </w:rPr>
              <w:t>ре муниципальных финансов» (2016-2020</w:t>
            </w:r>
            <w:r w:rsidRPr="00F01109">
              <w:rPr>
                <w:b/>
              </w:rPr>
              <w:t>гг.)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E3D" w:rsidRPr="00F01109" w:rsidRDefault="003A4E3D" w:rsidP="004B336D">
            <w:pPr>
              <w:pStyle w:val="ConsPlusCell"/>
              <w:rPr>
                <w:b/>
              </w:rPr>
            </w:pPr>
            <w:r w:rsidRPr="00F01109">
              <w:rPr>
                <w:b/>
              </w:rPr>
              <w:t xml:space="preserve">Финансовое </w:t>
            </w:r>
          </w:p>
          <w:p w:rsidR="003A4E3D" w:rsidRPr="00F01109" w:rsidRDefault="003A4E3D" w:rsidP="004B336D">
            <w:pPr>
              <w:pStyle w:val="ConsPlusCell"/>
              <w:rPr>
                <w:b/>
              </w:rPr>
            </w:pPr>
            <w:r w:rsidRPr="00F01109">
              <w:rPr>
                <w:b/>
              </w:rPr>
              <w:t>управление</w:t>
            </w:r>
          </w:p>
          <w:p w:rsidR="003A4E3D" w:rsidRPr="00F01109" w:rsidRDefault="003A4E3D" w:rsidP="004B336D">
            <w:pPr>
              <w:pStyle w:val="ConsPlusCell"/>
              <w:rPr>
                <w:b/>
              </w:rPr>
            </w:pPr>
            <w:r w:rsidRPr="00F01109">
              <w:rPr>
                <w:b/>
              </w:rPr>
              <w:t xml:space="preserve">администрации </w:t>
            </w:r>
            <w:proofErr w:type="spellStart"/>
            <w:r w:rsidRPr="00F01109">
              <w:rPr>
                <w:b/>
              </w:rPr>
              <w:t>Почепского</w:t>
            </w:r>
            <w:proofErr w:type="spellEnd"/>
            <w:r w:rsidRPr="00F01109">
              <w:rPr>
                <w:b/>
              </w:rPr>
              <w:t xml:space="preserve"> района</w:t>
            </w:r>
          </w:p>
          <w:p w:rsidR="003A4E3D" w:rsidRPr="00F01109" w:rsidRDefault="003A4E3D" w:rsidP="004B336D">
            <w:pPr>
              <w:pStyle w:val="ConsPlusCell"/>
              <w:rPr>
                <w:b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E3D" w:rsidRPr="00F01109" w:rsidRDefault="003A4E3D" w:rsidP="008C369E">
            <w:pPr>
              <w:pStyle w:val="ConsPlusCell"/>
              <w:rPr>
                <w:b/>
              </w:rPr>
            </w:pPr>
            <w:r w:rsidRPr="00F01109">
              <w:rPr>
                <w:b/>
              </w:rPr>
              <w:t>Бюджет муниципального образования «</w:t>
            </w:r>
            <w:proofErr w:type="spellStart"/>
            <w:r w:rsidRPr="00F01109">
              <w:rPr>
                <w:b/>
              </w:rPr>
              <w:t>Почепский</w:t>
            </w:r>
            <w:proofErr w:type="spellEnd"/>
            <w:r w:rsidRPr="00F01109">
              <w:rPr>
                <w:b/>
              </w:rPr>
              <w:t xml:space="preserve"> район»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E3D" w:rsidRPr="00F01109" w:rsidRDefault="00EE3A2F" w:rsidP="003A4E3D">
            <w:pPr>
              <w:pStyle w:val="ConsPlusCell"/>
              <w:jc w:val="center"/>
              <w:rPr>
                <w:b/>
              </w:rPr>
            </w:pPr>
            <w:r>
              <w:rPr>
                <w:b/>
              </w:rPr>
              <w:t>30 103 676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E3D" w:rsidRPr="00F01109" w:rsidRDefault="00EE3A2F" w:rsidP="003A4E3D">
            <w:pPr>
              <w:pStyle w:val="ConsPlusCell"/>
              <w:jc w:val="center"/>
              <w:rPr>
                <w:b/>
              </w:rPr>
            </w:pPr>
            <w:r>
              <w:rPr>
                <w:b/>
              </w:rPr>
              <w:t>6 351 400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E3D" w:rsidRPr="00F01109" w:rsidRDefault="003A4E3D" w:rsidP="003A4E3D">
            <w:pPr>
              <w:pStyle w:val="ConsPlusCell"/>
              <w:jc w:val="center"/>
              <w:rPr>
                <w:b/>
              </w:rPr>
            </w:pPr>
            <w:r>
              <w:rPr>
                <w:b/>
              </w:rPr>
              <w:t>5 938 219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E3D" w:rsidRPr="00F01109" w:rsidRDefault="003A4E3D" w:rsidP="003A4E3D">
            <w:pPr>
              <w:pStyle w:val="ConsPlusCell"/>
              <w:jc w:val="center"/>
              <w:rPr>
                <w:b/>
              </w:rPr>
            </w:pPr>
            <w:r>
              <w:rPr>
                <w:b/>
              </w:rPr>
              <w:t>5 938 019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E3D" w:rsidRDefault="003A4E3D" w:rsidP="003A4E3D">
            <w:pPr>
              <w:jc w:val="center"/>
            </w:pPr>
            <w:r w:rsidRPr="001700FF">
              <w:rPr>
                <w:b/>
              </w:rPr>
              <w:t>5 938 019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E3D" w:rsidRDefault="003A4E3D" w:rsidP="003A4E3D">
            <w:pPr>
              <w:jc w:val="center"/>
            </w:pPr>
            <w:r w:rsidRPr="001700FF">
              <w:rPr>
                <w:b/>
              </w:rPr>
              <w:t>5 938 019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E3D" w:rsidRPr="00F01109" w:rsidRDefault="003A4E3D" w:rsidP="008C369E">
            <w:pPr>
              <w:pStyle w:val="ConsPlusCell"/>
              <w:rPr>
                <w:b/>
              </w:rPr>
            </w:pPr>
            <w:r w:rsidRPr="00F01109">
              <w:rPr>
                <w:b/>
              </w:rPr>
              <w:t>не менее 90%</w:t>
            </w:r>
          </w:p>
        </w:tc>
        <w:tc>
          <w:tcPr>
            <w:tcW w:w="36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4E3D" w:rsidRPr="00F01109" w:rsidRDefault="003A4E3D" w:rsidP="008C369E">
            <w:pPr>
              <w:pStyle w:val="ConsPlusCell"/>
            </w:pPr>
          </w:p>
        </w:tc>
      </w:tr>
      <w:tr w:rsidR="00766614" w:rsidRPr="00F01109" w:rsidTr="00124B42">
        <w:trPr>
          <w:trHeight w:val="1108"/>
          <w:tblCellSpacing w:w="5" w:type="nil"/>
        </w:trPr>
        <w:tc>
          <w:tcPr>
            <w:tcW w:w="568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E3D" w:rsidRPr="00F01109" w:rsidRDefault="003A4E3D" w:rsidP="008C369E">
            <w:pPr>
              <w:pStyle w:val="ConsPlusCell"/>
            </w:pPr>
            <w:r w:rsidRPr="00F01109">
              <w:t xml:space="preserve">1.    </w:t>
            </w:r>
          </w:p>
        </w:tc>
        <w:tc>
          <w:tcPr>
            <w:tcW w:w="2693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E3D" w:rsidRPr="00F01109" w:rsidRDefault="003A4E3D" w:rsidP="007A6714">
            <w:pPr>
              <w:pStyle w:val="ConsPlusCell"/>
            </w:pPr>
            <w:r w:rsidRPr="00F01109">
              <w:t xml:space="preserve"> </w:t>
            </w:r>
            <w:r w:rsidR="007A6714" w:rsidRPr="007A6714">
              <w:t>Руководство и управление в сфере установленных функций органов  местного самоуправления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E3D" w:rsidRPr="00F01109" w:rsidRDefault="003A4E3D" w:rsidP="004B336D">
            <w:pPr>
              <w:pStyle w:val="ConsPlusCell"/>
            </w:pPr>
            <w:r w:rsidRPr="00F01109">
              <w:t xml:space="preserve">Финансовое </w:t>
            </w:r>
          </w:p>
          <w:p w:rsidR="003A4E3D" w:rsidRPr="00F01109" w:rsidRDefault="003A4E3D" w:rsidP="004B336D">
            <w:pPr>
              <w:pStyle w:val="ConsPlusCell"/>
            </w:pPr>
            <w:r w:rsidRPr="00F01109">
              <w:t>управление</w:t>
            </w:r>
          </w:p>
          <w:p w:rsidR="003A4E3D" w:rsidRPr="00F01109" w:rsidRDefault="003A4E3D" w:rsidP="004B336D">
            <w:pPr>
              <w:pStyle w:val="ConsPlusCell"/>
            </w:pPr>
            <w:r w:rsidRPr="00F01109">
              <w:t xml:space="preserve">администрации </w:t>
            </w:r>
            <w:proofErr w:type="spellStart"/>
            <w:r w:rsidRPr="00F01109">
              <w:t>Почепского</w:t>
            </w:r>
            <w:proofErr w:type="spellEnd"/>
            <w:r w:rsidRPr="00F01109">
              <w:t xml:space="preserve"> района</w:t>
            </w:r>
          </w:p>
          <w:p w:rsidR="003A4E3D" w:rsidRPr="00F01109" w:rsidRDefault="003A4E3D" w:rsidP="004B336D">
            <w:pPr>
              <w:pStyle w:val="ConsPlusCell"/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3A4E3D" w:rsidRPr="00F01109" w:rsidRDefault="003A4E3D" w:rsidP="008C369E">
            <w:pPr>
              <w:pStyle w:val="ConsPlusCell"/>
            </w:pPr>
            <w:r w:rsidRPr="00F01109">
              <w:t>Бюджет муниципального образования «</w:t>
            </w:r>
            <w:proofErr w:type="spellStart"/>
            <w:r w:rsidRPr="00F01109">
              <w:t>Почепский</w:t>
            </w:r>
            <w:proofErr w:type="spellEnd"/>
            <w:r w:rsidRPr="00F01109">
              <w:t xml:space="preserve"> район»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</w:tcPr>
          <w:p w:rsidR="003A4E3D" w:rsidRPr="00F01109" w:rsidRDefault="00EE3A2F" w:rsidP="003A4E3D">
            <w:pPr>
              <w:pStyle w:val="ConsPlusCell"/>
              <w:jc w:val="center"/>
            </w:pPr>
            <w:r>
              <w:t>30 103 676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3A4E3D" w:rsidRPr="00F01109" w:rsidRDefault="00EE3A2F" w:rsidP="003A4E3D">
            <w:pPr>
              <w:pStyle w:val="ConsPlusCell"/>
              <w:jc w:val="center"/>
            </w:pPr>
            <w:r>
              <w:t>6 351 400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3A4E3D" w:rsidRPr="00CC3133" w:rsidRDefault="003A4E3D" w:rsidP="003A4E3D">
            <w:pPr>
              <w:jc w:val="center"/>
            </w:pPr>
            <w:r w:rsidRPr="00CC3133">
              <w:t>5 938 219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3A4E3D" w:rsidRPr="00CC3133" w:rsidRDefault="003A4E3D" w:rsidP="003A4E3D">
            <w:pPr>
              <w:jc w:val="center"/>
            </w:pPr>
            <w:r w:rsidRPr="00CC3133">
              <w:t>5 938 019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3A4E3D" w:rsidRPr="00CC3133" w:rsidRDefault="003A4E3D" w:rsidP="003A4E3D">
            <w:pPr>
              <w:jc w:val="center"/>
            </w:pPr>
            <w:r w:rsidRPr="00CC3133">
              <w:t>5 938 019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3A4E3D" w:rsidRDefault="003A4E3D" w:rsidP="003A4E3D">
            <w:pPr>
              <w:jc w:val="center"/>
            </w:pPr>
            <w:r w:rsidRPr="00CC3133">
              <w:t>5 938 019</w:t>
            </w:r>
          </w:p>
        </w:tc>
        <w:tc>
          <w:tcPr>
            <w:tcW w:w="850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E3D" w:rsidRPr="00F01109" w:rsidRDefault="003A4E3D" w:rsidP="008C369E">
            <w:pPr>
              <w:pStyle w:val="ConsPlusCell"/>
            </w:pPr>
            <w:r w:rsidRPr="00F01109">
              <w:rPr>
                <w:b/>
              </w:rPr>
              <w:t>не менее 90%</w:t>
            </w:r>
          </w:p>
        </w:tc>
        <w:tc>
          <w:tcPr>
            <w:tcW w:w="36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4E3D" w:rsidRPr="00F01109" w:rsidRDefault="003A4E3D" w:rsidP="008C369E">
            <w:pPr>
              <w:pStyle w:val="ConsPlusCell"/>
            </w:pPr>
          </w:p>
        </w:tc>
      </w:tr>
      <w:tr w:rsidR="00766614" w:rsidRPr="00F01109" w:rsidTr="00124B42">
        <w:trPr>
          <w:trHeight w:val="278"/>
          <w:tblCellSpacing w:w="5" w:type="nil"/>
        </w:trPr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E3D" w:rsidRPr="00F01109" w:rsidRDefault="003A4E3D" w:rsidP="008C369E">
            <w:pPr>
              <w:pStyle w:val="ConsPlusCell"/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E3D" w:rsidRPr="00F01109" w:rsidRDefault="003A4E3D" w:rsidP="008C369E">
            <w:pPr>
              <w:pStyle w:val="ConsPlusCell"/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E3D" w:rsidRPr="00F01109" w:rsidRDefault="003A4E3D" w:rsidP="008C369E">
            <w:pPr>
              <w:pStyle w:val="ConsPlusCell"/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E3D" w:rsidRPr="00F01109" w:rsidRDefault="003A4E3D" w:rsidP="008C369E">
            <w:pPr>
              <w:pStyle w:val="ConsPlusCell"/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E3D" w:rsidRPr="00F01109" w:rsidRDefault="003A4E3D" w:rsidP="003A4E3D">
            <w:pPr>
              <w:pStyle w:val="ConsPlusCell"/>
              <w:jc w:val="center"/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E3D" w:rsidRPr="00F01109" w:rsidRDefault="003A4E3D" w:rsidP="003A4E3D">
            <w:pPr>
              <w:pStyle w:val="ConsPlusCell"/>
              <w:jc w:val="center"/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E3D" w:rsidRPr="00F01109" w:rsidRDefault="003A4E3D" w:rsidP="003A4E3D">
            <w:pPr>
              <w:pStyle w:val="ConsPlusCell"/>
              <w:jc w:val="center"/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E3D" w:rsidRPr="00F01109" w:rsidRDefault="003A4E3D" w:rsidP="003A4E3D">
            <w:pPr>
              <w:pStyle w:val="ConsPlusCell"/>
              <w:jc w:val="center"/>
            </w:pP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E3D" w:rsidRPr="00F01109" w:rsidRDefault="003A4E3D" w:rsidP="003A4E3D">
            <w:pPr>
              <w:pStyle w:val="ConsPlusCell"/>
              <w:jc w:val="center"/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E3D" w:rsidRPr="00F01109" w:rsidRDefault="003A4E3D" w:rsidP="003A4E3D">
            <w:pPr>
              <w:pStyle w:val="ConsPlusCell"/>
              <w:jc w:val="center"/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E3D" w:rsidRPr="00F01109" w:rsidRDefault="003A4E3D" w:rsidP="008C369E">
            <w:pPr>
              <w:pStyle w:val="ConsPlusCell"/>
            </w:pPr>
          </w:p>
        </w:tc>
        <w:tc>
          <w:tcPr>
            <w:tcW w:w="36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4E3D" w:rsidRPr="00F01109" w:rsidRDefault="003A4E3D" w:rsidP="008C369E">
            <w:pPr>
              <w:pStyle w:val="ConsPlusCell"/>
            </w:pPr>
          </w:p>
        </w:tc>
      </w:tr>
      <w:tr w:rsidR="00766614" w:rsidRPr="00F01109" w:rsidTr="00124B42">
        <w:trPr>
          <w:trHeight w:val="800"/>
          <w:tblCellSpacing w:w="5" w:type="nil"/>
        </w:trPr>
        <w:tc>
          <w:tcPr>
            <w:tcW w:w="5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E3D" w:rsidRPr="00F01109" w:rsidRDefault="003A4E3D" w:rsidP="008C369E">
            <w:pPr>
              <w:pStyle w:val="ConsPlusCell"/>
            </w:pPr>
            <w:r w:rsidRPr="00F01109">
              <w:t>2.</w:t>
            </w:r>
          </w:p>
        </w:tc>
        <w:tc>
          <w:tcPr>
            <w:tcW w:w="26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E3D" w:rsidRPr="00F01109" w:rsidRDefault="003A4E3D" w:rsidP="008C369E">
            <w:pPr>
              <w:pStyle w:val="ConsPlusCell"/>
            </w:pPr>
            <w:r w:rsidRPr="00F01109">
              <w:t>Обслуживание муниципального долга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E3D" w:rsidRPr="00F01109" w:rsidRDefault="003A4E3D" w:rsidP="004B336D">
            <w:pPr>
              <w:pStyle w:val="ConsPlusCell"/>
            </w:pPr>
            <w:r w:rsidRPr="00F01109">
              <w:t xml:space="preserve">Финансовое </w:t>
            </w:r>
          </w:p>
          <w:p w:rsidR="003A4E3D" w:rsidRPr="00F01109" w:rsidRDefault="003A4E3D" w:rsidP="004B336D">
            <w:pPr>
              <w:pStyle w:val="ConsPlusCell"/>
            </w:pPr>
            <w:r w:rsidRPr="00F01109">
              <w:t>управление</w:t>
            </w:r>
          </w:p>
          <w:p w:rsidR="003A4E3D" w:rsidRPr="00F01109" w:rsidRDefault="003A4E3D" w:rsidP="004B336D">
            <w:pPr>
              <w:pStyle w:val="ConsPlusCell"/>
            </w:pPr>
            <w:r w:rsidRPr="00F01109">
              <w:t xml:space="preserve">администрации </w:t>
            </w:r>
            <w:proofErr w:type="spellStart"/>
            <w:r w:rsidRPr="00F01109">
              <w:t>Почепского</w:t>
            </w:r>
            <w:proofErr w:type="spellEnd"/>
            <w:r w:rsidRPr="00F01109">
              <w:t xml:space="preserve"> района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E3D" w:rsidRPr="00F01109" w:rsidRDefault="003A4E3D" w:rsidP="008C369E">
            <w:pPr>
              <w:pStyle w:val="ConsPlusCell"/>
            </w:pPr>
            <w:r w:rsidRPr="00F01109">
              <w:t>Бюджет муниципального образования «</w:t>
            </w:r>
            <w:proofErr w:type="spellStart"/>
            <w:r w:rsidRPr="00F01109">
              <w:t>Почепский</w:t>
            </w:r>
            <w:proofErr w:type="spellEnd"/>
            <w:r w:rsidRPr="00F01109">
              <w:t xml:space="preserve"> район»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E3D" w:rsidRPr="00F01109" w:rsidRDefault="003A4E3D" w:rsidP="003A4E3D">
            <w:pPr>
              <w:pStyle w:val="ConsPlusCell"/>
              <w:jc w:val="center"/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E3D" w:rsidRPr="00F01109" w:rsidRDefault="003A4E3D" w:rsidP="003A4E3D">
            <w:pPr>
              <w:pStyle w:val="ConsPlusCell"/>
              <w:jc w:val="center"/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E3D" w:rsidRPr="00F01109" w:rsidRDefault="003A4E3D" w:rsidP="003A4E3D">
            <w:pPr>
              <w:pStyle w:val="ConsPlusCell"/>
              <w:jc w:val="center"/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E3D" w:rsidRPr="00F01109" w:rsidRDefault="003A4E3D" w:rsidP="003A4E3D">
            <w:pPr>
              <w:pStyle w:val="ConsPlusCell"/>
              <w:jc w:val="center"/>
            </w:pP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E3D" w:rsidRPr="00F01109" w:rsidRDefault="003A4E3D" w:rsidP="003A4E3D">
            <w:pPr>
              <w:pStyle w:val="ConsPlusCell"/>
              <w:jc w:val="center"/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E3D" w:rsidRPr="00F01109" w:rsidRDefault="003A4E3D" w:rsidP="003A4E3D">
            <w:pPr>
              <w:pStyle w:val="ConsPlusCell"/>
              <w:jc w:val="center"/>
              <w:rPr>
                <w:b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E3D" w:rsidRPr="00F01109" w:rsidRDefault="003A4E3D" w:rsidP="00D5543F">
            <w:pPr>
              <w:pStyle w:val="ConsPlusCell"/>
            </w:pPr>
            <w:r w:rsidRPr="00F01109">
              <w:rPr>
                <w:b/>
              </w:rPr>
              <w:t>не менее 90%</w:t>
            </w:r>
          </w:p>
        </w:tc>
        <w:tc>
          <w:tcPr>
            <w:tcW w:w="36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4E3D" w:rsidRPr="00F01109" w:rsidRDefault="003A4E3D" w:rsidP="008C369E">
            <w:pPr>
              <w:pStyle w:val="ConsPlusCell"/>
            </w:pPr>
          </w:p>
        </w:tc>
      </w:tr>
      <w:tr w:rsidR="00766614" w:rsidRPr="00F01109" w:rsidTr="00124B42">
        <w:trPr>
          <w:trHeight w:val="640"/>
          <w:tblCellSpacing w:w="5" w:type="nil"/>
        </w:trPr>
        <w:tc>
          <w:tcPr>
            <w:tcW w:w="568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E3D" w:rsidRPr="00F01109" w:rsidRDefault="003A4E3D" w:rsidP="008C369E">
            <w:pPr>
              <w:pStyle w:val="ConsPlusCell"/>
              <w:rPr>
                <w:b/>
              </w:rPr>
            </w:pPr>
            <w:r w:rsidRPr="00F01109">
              <w:rPr>
                <w:b/>
              </w:rPr>
              <w:t xml:space="preserve">2.  </w:t>
            </w:r>
          </w:p>
        </w:tc>
        <w:tc>
          <w:tcPr>
            <w:tcW w:w="2693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E3D" w:rsidRPr="00F01109" w:rsidRDefault="003A4E3D" w:rsidP="00D5543F">
            <w:pPr>
              <w:pStyle w:val="ConsPlusCell"/>
              <w:rPr>
                <w:b/>
              </w:rPr>
            </w:pPr>
            <w:r w:rsidRPr="00F01109">
              <w:rPr>
                <w:b/>
              </w:rPr>
              <w:t>Подпрограмма «Межбюджетные отношения с мун</w:t>
            </w:r>
            <w:r>
              <w:rPr>
                <w:b/>
              </w:rPr>
              <w:t>иципальными образованиями» (2016-2020</w:t>
            </w:r>
            <w:r w:rsidRPr="00F01109">
              <w:rPr>
                <w:b/>
              </w:rPr>
              <w:t xml:space="preserve"> гг.)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E3D" w:rsidRPr="00F01109" w:rsidRDefault="003A4E3D" w:rsidP="004B336D">
            <w:pPr>
              <w:pStyle w:val="ConsPlusCell"/>
              <w:rPr>
                <w:b/>
              </w:rPr>
            </w:pPr>
            <w:r w:rsidRPr="00F01109">
              <w:rPr>
                <w:b/>
              </w:rPr>
              <w:t xml:space="preserve">Финансовое </w:t>
            </w:r>
          </w:p>
          <w:p w:rsidR="003A4E3D" w:rsidRPr="00F01109" w:rsidRDefault="003A4E3D" w:rsidP="004B336D">
            <w:pPr>
              <w:pStyle w:val="ConsPlusCell"/>
              <w:rPr>
                <w:b/>
              </w:rPr>
            </w:pPr>
            <w:r w:rsidRPr="00F01109">
              <w:rPr>
                <w:b/>
              </w:rPr>
              <w:t>управление</w:t>
            </w:r>
          </w:p>
          <w:p w:rsidR="003A4E3D" w:rsidRPr="00F01109" w:rsidRDefault="003A4E3D" w:rsidP="004B336D">
            <w:pPr>
              <w:pStyle w:val="ConsPlusCell"/>
              <w:rPr>
                <w:b/>
              </w:rPr>
            </w:pPr>
            <w:r w:rsidRPr="00F01109">
              <w:rPr>
                <w:b/>
              </w:rPr>
              <w:t xml:space="preserve">администрации </w:t>
            </w:r>
            <w:proofErr w:type="spellStart"/>
            <w:r w:rsidRPr="00F01109">
              <w:rPr>
                <w:b/>
              </w:rPr>
              <w:t>Почепского</w:t>
            </w:r>
            <w:proofErr w:type="spellEnd"/>
            <w:r w:rsidRPr="00F01109">
              <w:rPr>
                <w:b/>
              </w:rPr>
              <w:t xml:space="preserve"> района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4E3D" w:rsidRPr="00F01109" w:rsidRDefault="003A4E3D" w:rsidP="008C369E">
            <w:pPr>
              <w:pStyle w:val="ConsPlusCell"/>
              <w:rPr>
                <w:b/>
              </w:rPr>
            </w:pPr>
            <w:r w:rsidRPr="00F01109">
              <w:rPr>
                <w:b/>
              </w:rPr>
              <w:t>Бюджет муниципального образования «</w:t>
            </w:r>
            <w:proofErr w:type="spellStart"/>
            <w:r w:rsidRPr="00F01109">
              <w:rPr>
                <w:b/>
              </w:rPr>
              <w:t>Почепский</w:t>
            </w:r>
            <w:proofErr w:type="spellEnd"/>
            <w:r w:rsidRPr="00F01109">
              <w:rPr>
                <w:b/>
              </w:rPr>
              <w:t xml:space="preserve"> район</w:t>
            </w:r>
            <w:r>
              <w:rPr>
                <w:b/>
              </w:rPr>
              <w:t>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4E3D" w:rsidRPr="008276EC" w:rsidRDefault="00124B42" w:rsidP="003A4E3D">
            <w:pPr>
              <w:pStyle w:val="ConsPlusCell"/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88 006 6</w:t>
            </w:r>
            <w:r w:rsidR="00EE3A2F">
              <w:rPr>
                <w:b/>
                <w:color w:val="000000" w:themeColor="text1"/>
              </w:rPr>
              <w:t>33,56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4E3D" w:rsidRPr="00F01109" w:rsidRDefault="00124B42" w:rsidP="003A4E3D">
            <w:pPr>
              <w:pStyle w:val="ConsPlusCell"/>
              <w:jc w:val="center"/>
              <w:rPr>
                <w:b/>
              </w:rPr>
            </w:pPr>
            <w:r>
              <w:rPr>
                <w:b/>
              </w:rPr>
              <w:t>29 149 7</w:t>
            </w:r>
            <w:r w:rsidR="00EE3A2F">
              <w:rPr>
                <w:b/>
              </w:rPr>
              <w:t>56,56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4E3D" w:rsidRPr="00F01109" w:rsidRDefault="003A4E3D" w:rsidP="003A4E3D">
            <w:pPr>
              <w:pStyle w:val="ConsPlusCell"/>
              <w:jc w:val="center"/>
              <w:rPr>
                <w:b/>
              </w:rPr>
            </w:pPr>
            <w:r>
              <w:rPr>
                <w:b/>
              </w:rPr>
              <w:t>17 879 397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4E3D" w:rsidRPr="00F01109" w:rsidRDefault="003A4E3D" w:rsidP="003A4E3D">
            <w:pPr>
              <w:pStyle w:val="ConsPlusCell"/>
              <w:jc w:val="center"/>
              <w:rPr>
                <w:b/>
              </w:rPr>
            </w:pPr>
            <w:r>
              <w:rPr>
                <w:b/>
              </w:rPr>
              <w:t>13 659 160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4E3D" w:rsidRPr="00F01109" w:rsidRDefault="003A4E3D" w:rsidP="003A4E3D">
            <w:pPr>
              <w:pStyle w:val="ConsPlusCell"/>
              <w:jc w:val="center"/>
              <w:rPr>
                <w:b/>
              </w:rPr>
            </w:pPr>
            <w:r>
              <w:rPr>
                <w:b/>
              </w:rPr>
              <w:t>13 659 160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3A4E3D" w:rsidRPr="00F01109" w:rsidRDefault="003A4E3D" w:rsidP="003A4E3D">
            <w:pPr>
              <w:pStyle w:val="ConsPlusCell"/>
              <w:jc w:val="center"/>
              <w:rPr>
                <w:b/>
              </w:rPr>
            </w:pPr>
            <w:r>
              <w:rPr>
                <w:b/>
              </w:rPr>
              <w:t>13 659 160</w:t>
            </w:r>
          </w:p>
        </w:tc>
        <w:tc>
          <w:tcPr>
            <w:tcW w:w="850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E3D" w:rsidRPr="00F01109" w:rsidRDefault="003A4E3D" w:rsidP="008C369E">
            <w:pPr>
              <w:pStyle w:val="ConsPlusCell"/>
              <w:rPr>
                <w:b/>
              </w:rPr>
            </w:pPr>
            <w:r w:rsidRPr="00F01109">
              <w:rPr>
                <w:b/>
              </w:rPr>
              <w:t>не менее 90%</w:t>
            </w:r>
          </w:p>
        </w:tc>
        <w:tc>
          <w:tcPr>
            <w:tcW w:w="36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4E3D" w:rsidRPr="00F01109" w:rsidRDefault="003A4E3D" w:rsidP="008C369E">
            <w:pPr>
              <w:pStyle w:val="ConsPlusCell"/>
            </w:pPr>
          </w:p>
        </w:tc>
      </w:tr>
      <w:tr w:rsidR="00766614" w:rsidRPr="00F01109" w:rsidTr="00124B42">
        <w:trPr>
          <w:trHeight w:val="212"/>
          <w:tblCellSpacing w:w="5" w:type="nil"/>
        </w:trPr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E3D" w:rsidRPr="00F01109" w:rsidRDefault="003A4E3D" w:rsidP="008C369E">
            <w:pPr>
              <w:pStyle w:val="ConsPlusCell"/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E3D" w:rsidRPr="00F01109" w:rsidRDefault="003A4E3D" w:rsidP="008C369E">
            <w:pPr>
              <w:pStyle w:val="ConsPlusCell"/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E3D" w:rsidRPr="00F01109" w:rsidRDefault="003A4E3D" w:rsidP="008C369E">
            <w:pPr>
              <w:pStyle w:val="ConsPlusCell"/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E3D" w:rsidRPr="00F01109" w:rsidRDefault="003A4E3D" w:rsidP="008C369E">
            <w:pPr>
              <w:pStyle w:val="ConsPlusCell"/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E3D" w:rsidRPr="008276EC" w:rsidRDefault="003A4E3D" w:rsidP="003A4E3D">
            <w:pPr>
              <w:pStyle w:val="ConsPlusCell"/>
              <w:jc w:val="center"/>
              <w:rPr>
                <w:color w:val="000000" w:themeColor="text1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E3D" w:rsidRPr="00F01109" w:rsidRDefault="003A4E3D" w:rsidP="003A4E3D">
            <w:pPr>
              <w:pStyle w:val="ConsPlusCell"/>
              <w:jc w:val="center"/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E3D" w:rsidRPr="00F01109" w:rsidRDefault="003A4E3D" w:rsidP="003A4E3D">
            <w:pPr>
              <w:pStyle w:val="ConsPlusCell"/>
              <w:jc w:val="center"/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E3D" w:rsidRPr="00F01109" w:rsidRDefault="003A4E3D" w:rsidP="003A4E3D">
            <w:pPr>
              <w:pStyle w:val="ConsPlusCell"/>
              <w:jc w:val="center"/>
            </w:pP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E3D" w:rsidRPr="00F01109" w:rsidRDefault="003A4E3D" w:rsidP="003A4E3D">
            <w:pPr>
              <w:pStyle w:val="ConsPlusCell"/>
              <w:jc w:val="center"/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E3D" w:rsidRPr="00F01109" w:rsidRDefault="003A4E3D" w:rsidP="003A4E3D">
            <w:pPr>
              <w:pStyle w:val="ConsPlusCell"/>
              <w:jc w:val="center"/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E3D" w:rsidRPr="00F01109" w:rsidRDefault="003A4E3D" w:rsidP="008C369E">
            <w:pPr>
              <w:pStyle w:val="ConsPlusCell"/>
            </w:pPr>
          </w:p>
        </w:tc>
        <w:tc>
          <w:tcPr>
            <w:tcW w:w="36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4E3D" w:rsidRPr="00F01109" w:rsidRDefault="003A4E3D" w:rsidP="008C369E">
            <w:pPr>
              <w:pStyle w:val="ConsPlusCell"/>
            </w:pPr>
          </w:p>
        </w:tc>
      </w:tr>
      <w:tr w:rsidR="00766614" w:rsidRPr="00F01109" w:rsidTr="00124B42">
        <w:trPr>
          <w:trHeight w:val="640"/>
          <w:tblCellSpacing w:w="5" w:type="nil"/>
        </w:trPr>
        <w:tc>
          <w:tcPr>
            <w:tcW w:w="568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E3D" w:rsidRPr="00F01109" w:rsidRDefault="003A4E3D" w:rsidP="008C369E">
            <w:pPr>
              <w:pStyle w:val="ConsPlusCell"/>
            </w:pPr>
          </w:p>
        </w:tc>
        <w:tc>
          <w:tcPr>
            <w:tcW w:w="2693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E3D" w:rsidRPr="00F01109" w:rsidRDefault="003A4E3D" w:rsidP="008C369E">
            <w:pPr>
              <w:pStyle w:val="ConsPlusCell"/>
              <w:rPr>
                <w:b/>
              </w:rPr>
            </w:pPr>
            <w:r w:rsidRPr="00F01109">
              <w:rPr>
                <w:b/>
              </w:rPr>
              <w:t>Итого по программе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E3D" w:rsidRPr="00F01109" w:rsidRDefault="003A4E3D" w:rsidP="008C369E">
            <w:pPr>
              <w:pStyle w:val="ConsPlusCel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4E3D" w:rsidRPr="00F01109" w:rsidRDefault="003A4E3D" w:rsidP="008C369E">
            <w:pPr>
              <w:pStyle w:val="ConsPlusCell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4E3D" w:rsidRPr="008276EC" w:rsidRDefault="00124B42" w:rsidP="003A4E3D">
            <w:pPr>
              <w:pStyle w:val="ConsPlusCell"/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118 110 3</w:t>
            </w:r>
            <w:bookmarkStart w:id="0" w:name="_GoBack"/>
            <w:bookmarkEnd w:id="0"/>
            <w:r w:rsidR="00EE3A2F">
              <w:rPr>
                <w:b/>
                <w:color w:val="000000" w:themeColor="text1"/>
              </w:rPr>
              <w:t>09,56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4E3D" w:rsidRPr="00F01109" w:rsidRDefault="00124B42" w:rsidP="003A4E3D">
            <w:pPr>
              <w:pStyle w:val="ConsPlusCell"/>
              <w:jc w:val="center"/>
              <w:rPr>
                <w:b/>
              </w:rPr>
            </w:pPr>
            <w:r>
              <w:rPr>
                <w:b/>
              </w:rPr>
              <w:t>35 501 156</w:t>
            </w:r>
            <w:r w:rsidR="00EE3A2F">
              <w:rPr>
                <w:b/>
              </w:rPr>
              <w:t>,56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4E3D" w:rsidRPr="00F01109" w:rsidRDefault="003A4E3D" w:rsidP="003A4E3D">
            <w:pPr>
              <w:pStyle w:val="ConsPlusCell"/>
              <w:jc w:val="center"/>
              <w:rPr>
                <w:b/>
              </w:rPr>
            </w:pPr>
            <w:r>
              <w:rPr>
                <w:b/>
              </w:rPr>
              <w:t>23 817 616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4E3D" w:rsidRPr="00F01109" w:rsidRDefault="003A4E3D" w:rsidP="003A4E3D">
            <w:pPr>
              <w:pStyle w:val="ConsPlusCell"/>
              <w:jc w:val="center"/>
              <w:rPr>
                <w:b/>
              </w:rPr>
            </w:pPr>
            <w:r>
              <w:rPr>
                <w:b/>
              </w:rPr>
              <w:t>19 597 179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4E3D" w:rsidRPr="00F01109" w:rsidRDefault="003A4E3D" w:rsidP="003A4E3D">
            <w:pPr>
              <w:pStyle w:val="ConsPlusCell"/>
              <w:jc w:val="center"/>
              <w:rPr>
                <w:b/>
              </w:rPr>
            </w:pPr>
            <w:r>
              <w:rPr>
                <w:b/>
              </w:rPr>
              <w:t>19 597 179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3A4E3D" w:rsidRPr="00F01109" w:rsidRDefault="003A4E3D" w:rsidP="003A4E3D">
            <w:pPr>
              <w:pStyle w:val="ConsPlusCell"/>
              <w:jc w:val="center"/>
            </w:pPr>
            <w:r>
              <w:t>19 597 179</w:t>
            </w:r>
          </w:p>
        </w:tc>
        <w:tc>
          <w:tcPr>
            <w:tcW w:w="850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E3D" w:rsidRPr="00F01109" w:rsidRDefault="003A4E3D" w:rsidP="008C369E">
            <w:pPr>
              <w:pStyle w:val="ConsPlusCell"/>
            </w:pPr>
          </w:p>
        </w:tc>
        <w:tc>
          <w:tcPr>
            <w:tcW w:w="36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4E3D" w:rsidRPr="00F01109" w:rsidRDefault="003A4E3D" w:rsidP="008C369E">
            <w:pPr>
              <w:pStyle w:val="ConsPlusCell"/>
            </w:pPr>
          </w:p>
        </w:tc>
      </w:tr>
      <w:tr w:rsidR="00766614" w:rsidRPr="00F01109" w:rsidTr="00124B42">
        <w:trPr>
          <w:trHeight w:val="70"/>
          <w:tblCellSpacing w:w="5" w:type="nil"/>
        </w:trPr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E3D" w:rsidRPr="00F01109" w:rsidRDefault="003A4E3D" w:rsidP="008C369E">
            <w:pPr>
              <w:pStyle w:val="ConsPlusCell"/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E3D" w:rsidRPr="00F01109" w:rsidRDefault="003A4E3D" w:rsidP="008C369E">
            <w:pPr>
              <w:pStyle w:val="ConsPlusCell"/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E3D" w:rsidRPr="00F01109" w:rsidRDefault="003A4E3D" w:rsidP="008C369E">
            <w:pPr>
              <w:pStyle w:val="ConsPlusCell"/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E3D" w:rsidRPr="00F01109" w:rsidRDefault="003A4E3D" w:rsidP="008C369E">
            <w:pPr>
              <w:pStyle w:val="ConsPlusCell"/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E3D" w:rsidRPr="00C20F01" w:rsidRDefault="003A4E3D" w:rsidP="00FD39CF">
            <w:pPr>
              <w:pStyle w:val="ConsPlusCell"/>
              <w:rPr>
                <w:b/>
                <w:color w:val="548DD4" w:themeColor="text2" w:themeTint="99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E3D" w:rsidRPr="00F01109" w:rsidRDefault="003A4E3D" w:rsidP="00047193">
            <w:pPr>
              <w:pStyle w:val="ConsPlusCell"/>
              <w:rPr>
                <w:b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E3D" w:rsidRPr="00F01109" w:rsidRDefault="003A4E3D" w:rsidP="00047193">
            <w:pPr>
              <w:pStyle w:val="ConsPlusCell"/>
              <w:rPr>
                <w:b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E3D" w:rsidRPr="00F01109" w:rsidRDefault="003A4E3D" w:rsidP="009D0A6C">
            <w:pPr>
              <w:pStyle w:val="ConsPlusCell"/>
              <w:rPr>
                <w:b/>
              </w:rPr>
            </w:pP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E3D" w:rsidRPr="00F01109" w:rsidRDefault="003A4E3D" w:rsidP="00047193">
            <w:pPr>
              <w:pStyle w:val="ConsPlusCell"/>
              <w:rPr>
                <w:b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E3D" w:rsidRPr="00F01109" w:rsidRDefault="003A4E3D" w:rsidP="008C369E">
            <w:pPr>
              <w:pStyle w:val="ConsPlusCell"/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E3D" w:rsidRPr="00F01109" w:rsidRDefault="003A4E3D" w:rsidP="008C369E">
            <w:pPr>
              <w:pStyle w:val="ConsPlusCell"/>
            </w:pPr>
          </w:p>
        </w:tc>
        <w:tc>
          <w:tcPr>
            <w:tcW w:w="3661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3A4E3D" w:rsidRPr="00F01109" w:rsidRDefault="003A4E3D" w:rsidP="008C369E">
            <w:pPr>
              <w:pStyle w:val="ConsPlusCell"/>
            </w:pPr>
          </w:p>
        </w:tc>
      </w:tr>
    </w:tbl>
    <w:p w:rsidR="00A61ABD" w:rsidRPr="00F01109" w:rsidRDefault="00A61ABD">
      <w:pPr>
        <w:rPr>
          <w:szCs w:val="20"/>
        </w:rPr>
      </w:pPr>
    </w:p>
    <w:sectPr w:rsidR="00A61ABD" w:rsidRPr="00F01109" w:rsidSect="00657D3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856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B1D57" w:rsidRDefault="009B1D57" w:rsidP="00657D35">
      <w:r>
        <w:separator/>
      </w:r>
    </w:p>
  </w:endnote>
  <w:endnote w:type="continuationSeparator" w:id="0">
    <w:p w:rsidR="009B1D57" w:rsidRDefault="009B1D57" w:rsidP="00657D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7D35" w:rsidRDefault="00657D35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7D35" w:rsidRDefault="00657D35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7D35" w:rsidRDefault="00657D35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B1D57" w:rsidRDefault="009B1D57" w:rsidP="00657D35">
      <w:r>
        <w:separator/>
      </w:r>
    </w:p>
  </w:footnote>
  <w:footnote w:type="continuationSeparator" w:id="0">
    <w:p w:rsidR="009B1D57" w:rsidRDefault="009B1D57" w:rsidP="00657D3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7D35" w:rsidRDefault="00657D35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7D35" w:rsidRDefault="00657D35">
    <w:pPr>
      <w:pStyle w:val="a4"/>
    </w:pPr>
  </w:p>
  <w:p w:rsidR="00657D35" w:rsidRDefault="00657D35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7D35" w:rsidRDefault="00657D35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2CD3"/>
    <w:rsid w:val="000125CB"/>
    <w:rsid w:val="00015337"/>
    <w:rsid w:val="00017013"/>
    <w:rsid w:val="0001707C"/>
    <w:rsid w:val="00024891"/>
    <w:rsid w:val="00052400"/>
    <w:rsid w:val="000555D1"/>
    <w:rsid w:val="000862C2"/>
    <w:rsid w:val="00092192"/>
    <w:rsid w:val="000930CA"/>
    <w:rsid w:val="0009502F"/>
    <w:rsid w:val="000B14DC"/>
    <w:rsid w:val="000C01E4"/>
    <w:rsid w:val="000C041E"/>
    <w:rsid w:val="000C720D"/>
    <w:rsid w:val="000D1823"/>
    <w:rsid w:val="00122CCA"/>
    <w:rsid w:val="00124B42"/>
    <w:rsid w:val="0013133F"/>
    <w:rsid w:val="001317BF"/>
    <w:rsid w:val="001325B4"/>
    <w:rsid w:val="00135726"/>
    <w:rsid w:val="00146F49"/>
    <w:rsid w:val="00161696"/>
    <w:rsid w:val="00172C2E"/>
    <w:rsid w:val="00181757"/>
    <w:rsid w:val="00182A56"/>
    <w:rsid w:val="00192776"/>
    <w:rsid w:val="001974E2"/>
    <w:rsid w:val="001A7C15"/>
    <w:rsid w:val="001B2690"/>
    <w:rsid w:val="001C451E"/>
    <w:rsid w:val="001F147C"/>
    <w:rsid w:val="00206F1D"/>
    <w:rsid w:val="00221700"/>
    <w:rsid w:val="00221E28"/>
    <w:rsid w:val="0023101E"/>
    <w:rsid w:val="00234A71"/>
    <w:rsid w:val="00243F9F"/>
    <w:rsid w:val="00255700"/>
    <w:rsid w:val="00255BE9"/>
    <w:rsid w:val="00281151"/>
    <w:rsid w:val="00295686"/>
    <w:rsid w:val="002964BC"/>
    <w:rsid w:val="002A199A"/>
    <w:rsid w:val="002C12AC"/>
    <w:rsid w:val="002D6735"/>
    <w:rsid w:val="002E38F5"/>
    <w:rsid w:val="002F5B7F"/>
    <w:rsid w:val="00321AD5"/>
    <w:rsid w:val="00322012"/>
    <w:rsid w:val="003221C5"/>
    <w:rsid w:val="003239F3"/>
    <w:rsid w:val="00335F62"/>
    <w:rsid w:val="003434D1"/>
    <w:rsid w:val="00351446"/>
    <w:rsid w:val="003527D9"/>
    <w:rsid w:val="00360F14"/>
    <w:rsid w:val="00362F74"/>
    <w:rsid w:val="00387853"/>
    <w:rsid w:val="00390615"/>
    <w:rsid w:val="00396D57"/>
    <w:rsid w:val="003A4E3D"/>
    <w:rsid w:val="003A536C"/>
    <w:rsid w:val="003A5DA1"/>
    <w:rsid w:val="003B25C8"/>
    <w:rsid w:val="003C2D08"/>
    <w:rsid w:val="003D74A7"/>
    <w:rsid w:val="003F757D"/>
    <w:rsid w:val="0040177B"/>
    <w:rsid w:val="00425258"/>
    <w:rsid w:val="004427A0"/>
    <w:rsid w:val="00446EE7"/>
    <w:rsid w:val="0045360C"/>
    <w:rsid w:val="00454D5C"/>
    <w:rsid w:val="00470B8B"/>
    <w:rsid w:val="00477A2A"/>
    <w:rsid w:val="0048511A"/>
    <w:rsid w:val="004A2B32"/>
    <w:rsid w:val="004A2EA4"/>
    <w:rsid w:val="004C05B4"/>
    <w:rsid w:val="004E5CE9"/>
    <w:rsid w:val="004E5DE0"/>
    <w:rsid w:val="004F2FB2"/>
    <w:rsid w:val="00506A93"/>
    <w:rsid w:val="00526623"/>
    <w:rsid w:val="005378F8"/>
    <w:rsid w:val="00540373"/>
    <w:rsid w:val="00550527"/>
    <w:rsid w:val="005548CA"/>
    <w:rsid w:val="00561E37"/>
    <w:rsid w:val="005638BE"/>
    <w:rsid w:val="005709E7"/>
    <w:rsid w:val="005752A6"/>
    <w:rsid w:val="00587858"/>
    <w:rsid w:val="005A422A"/>
    <w:rsid w:val="005B68FD"/>
    <w:rsid w:val="005C6BB5"/>
    <w:rsid w:val="005D6E1D"/>
    <w:rsid w:val="005F42DA"/>
    <w:rsid w:val="005F78FF"/>
    <w:rsid w:val="006022A4"/>
    <w:rsid w:val="006134E9"/>
    <w:rsid w:val="00645906"/>
    <w:rsid w:val="00657D35"/>
    <w:rsid w:val="00663B71"/>
    <w:rsid w:val="006649B7"/>
    <w:rsid w:val="006729BD"/>
    <w:rsid w:val="006A52E8"/>
    <w:rsid w:val="006C5D32"/>
    <w:rsid w:val="006D6E5E"/>
    <w:rsid w:val="006F403A"/>
    <w:rsid w:val="006F5AB6"/>
    <w:rsid w:val="00710ABF"/>
    <w:rsid w:val="00722417"/>
    <w:rsid w:val="00723925"/>
    <w:rsid w:val="00724A9C"/>
    <w:rsid w:val="007338E8"/>
    <w:rsid w:val="0074174B"/>
    <w:rsid w:val="007454D2"/>
    <w:rsid w:val="007527E6"/>
    <w:rsid w:val="00766614"/>
    <w:rsid w:val="007814C1"/>
    <w:rsid w:val="00782CD3"/>
    <w:rsid w:val="00792F7A"/>
    <w:rsid w:val="007A2249"/>
    <w:rsid w:val="007A5AA9"/>
    <w:rsid w:val="007A6714"/>
    <w:rsid w:val="007B0B14"/>
    <w:rsid w:val="007B53DE"/>
    <w:rsid w:val="007C60F1"/>
    <w:rsid w:val="007D0BC8"/>
    <w:rsid w:val="007E27D2"/>
    <w:rsid w:val="008028D3"/>
    <w:rsid w:val="0080500E"/>
    <w:rsid w:val="008169D4"/>
    <w:rsid w:val="008221B9"/>
    <w:rsid w:val="008236AC"/>
    <w:rsid w:val="008276EC"/>
    <w:rsid w:val="00846777"/>
    <w:rsid w:val="00852D45"/>
    <w:rsid w:val="00857D8F"/>
    <w:rsid w:val="00862083"/>
    <w:rsid w:val="0086274E"/>
    <w:rsid w:val="00897421"/>
    <w:rsid w:val="008A60B2"/>
    <w:rsid w:val="008B130C"/>
    <w:rsid w:val="008B6993"/>
    <w:rsid w:val="008C7D24"/>
    <w:rsid w:val="008D1B2A"/>
    <w:rsid w:val="008D56DE"/>
    <w:rsid w:val="008E2211"/>
    <w:rsid w:val="008F08B2"/>
    <w:rsid w:val="00911119"/>
    <w:rsid w:val="00915E9E"/>
    <w:rsid w:val="00922D22"/>
    <w:rsid w:val="009324C9"/>
    <w:rsid w:val="00933755"/>
    <w:rsid w:val="009436E3"/>
    <w:rsid w:val="00967D87"/>
    <w:rsid w:val="00991004"/>
    <w:rsid w:val="00991026"/>
    <w:rsid w:val="009943DF"/>
    <w:rsid w:val="009B1D57"/>
    <w:rsid w:val="009C5672"/>
    <w:rsid w:val="009D072A"/>
    <w:rsid w:val="009D0A6C"/>
    <w:rsid w:val="009F17A1"/>
    <w:rsid w:val="00A0675A"/>
    <w:rsid w:val="00A1700D"/>
    <w:rsid w:val="00A24060"/>
    <w:rsid w:val="00A61ABD"/>
    <w:rsid w:val="00A6746D"/>
    <w:rsid w:val="00A71318"/>
    <w:rsid w:val="00A83279"/>
    <w:rsid w:val="00AA1C9D"/>
    <w:rsid w:val="00AB2EAB"/>
    <w:rsid w:val="00AC0C21"/>
    <w:rsid w:val="00AE716D"/>
    <w:rsid w:val="00AE7FB7"/>
    <w:rsid w:val="00AF49A3"/>
    <w:rsid w:val="00AF7F76"/>
    <w:rsid w:val="00B00750"/>
    <w:rsid w:val="00B21F31"/>
    <w:rsid w:val="00B33CAC"/>
    <w:rsid w:val="00B40CA9"/>
    <w:rsid w:val="00B50A6C"/>
    <w:rsid w:val="00B53885"/>
    <w:rsid w:val="00B60883"/>
    <w:rsid w:val="00B62072"/>
    <w:rsid w:val="00B632BF"/>
    <w:rsid w:val="00B82C00"/>
    <w:rsid w:val="00B83C95"/>
    <w:rsid w:val="00B84F95"/>
    <w:rsid w:val="00B915BD"/>
    <w:rsid w:val="00B94D65"/>
    <w:rsid w:val="00B95E60"/>
    <w:rsid w:val="00BB0E65"/>
    <w:rsid w:val="00BC3A31"/>
    <w:rsid w:val="00BD1270"/>
    <w:rsid w:val="00BD536E"/>
    <w:rsid w:val="00BF72EB"/>
    <w:rsid w:val="00C074B3"/>
    <w:rsid w:val="00C173B0"/>
    <w:rsid w:val="00C20F01"/>
    <w:rsid w:val="00C44E2B"/>
    <w:rsid w:val="00C510FE"/>
    <w:rsid w:val="00C552E4"/>
    <w:rsid w:val="00C65B0B"/>
    <w:rsid w:val="00C65C87"/>
    <w:rsid w:val="00C910D2"/>
    <w:rsid w:val="00C9248E"/>
    <w:rsid w:val="00CA32B1"/>
    <w:rsid w:val="00CA7167"/>
    <w:rsid w:val="00CB42DA"/>
    <w:rsid w:val="00CB55C3"/>
    <w:rsid w:val="00CB642B"/>
    <w:rsid w:val="00CD1F0F"/>
    <w:rsid w:val="00CE1B4C"/>
    <w:rsid w:val="00CF658C"/>
    <w:rsid w:val="00D06EBB"/>
    <w:rsid w:val="00D1456D"/>
    <w:rsid w:val="00D32E79"/>
    <w:rsid w:val="00D4180E"/>
    <w:rsid w:val="00D530E7"/>
    <w:rsid w:val="00D54587"/>
    <w:rsid w:val="00D5543F"/>
    <w:rsid w:val="00D643D6"/>
    <w:rsid w:val="00D7733A"/>
    <w:rsid w:val="00D839A4"/>
    <w:rsid w:val="00D926AF"/>
    <w:rsid w:val="00DA1F42"/>
    <w:rsid w:val="00DA2754"/>
    <w:rsid w:val="00DA65AF"/>
    <w:rsid w:val="00DD3F88"/>
    <w:rsid w:val="00DD76C6"/>
    <w:rsid w:val="00DE6835"/>
    <w:rsid w:val="00E05CB7"/>
    <w:rsid w:val="00E24354"/>
    <w:rsid w:val="00E513DB"/>
    <w:rsid w:val="00E52EBC"/>
    <w:rsid w:val="00E53113"/>
    <w:rsid w:val="00E552C7"/>
    <w:rsid w:val="00E56F14"/>
    <w:rsid w:val="00E574A5"/>
    <w:rsid w:val="00E75D62"/>
    <w:rsid w:val="00E800F9"/>
    <w:rsid w:val="00E82168"/>
    <w:rsid w:val="00E836F8"/>
    <w:rsid w:val="00E83779"/>
    <w:rsid w:val="00E9474F"/>
    <w:rsid w:val="00EC1B01"/>
    <w:rsid w:val="00EC35E3"/>
    <w:rsid w:val="00ED24D0"/>
    <w:rsid w:val="00ED4B89"/>
    <w:rsid w:val="00EE2726"/>
    <w:rsid w:val="00EE3A2F"/>
    <w:rsid w:val="00EE5123"/>
    <w:rsid w:val="00EE585C"/>
    <w:rsid w:val="00EF7A99"/>
    <w:rsid w:val="00F01109"/>
    <w:rsid w:val="00F07D91"/>
    <w:rsid w:val="00F14C20"/>
    <w:rsid w:val="00F21529"/>
    <w:rsid w:val="00F2162F"/>
    <w:rsid w:val="00F244EE"/>
    <w:rsid w:val="00F303C9"/>
    <w:rsid w:val="00F36731"/>
    <w:rsid w:val="00F41D6B"/>
    <w:rsid w:val="00F51144"/>
    <w:rsid w:val="00F5621B"/>
    <w:rsid w:val="00F62EA1"/>
    <w:rsid w:val="00F64823"/>
    <w:rsid w:val="00F6514C"/>
    <w:rsid w:val="00F66BE3"/>
    <w:rsid w:val="00FA0EB7"/>
    <w:rsid w:val="00FB4823"/>
    <w:rsid w:val="00FC3609"/>
    <w:rsid w:val="00FC6446"/>
    <w:rsid w:val="00FC774D"/>
    <w:rsid w:val="00FD27C4"/>
    <w:rsid w:val="00FD39CF"/>
    <w:rsid w:val="00FF2D82"/>
    <w:rsid w:val="00FF5571"/>
    <w:rsid w:val="00FF7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1B4C"/>
    <w:pPr>
      <w:spacing w:after="0" w:line="240" w:lineRule="auto"/>
      <w:jc w:val="both"/>
    </w:pPr>
    <w:rPr>
      <w:rFonts w:ascii="Times New Roman" w:hAnsi="Times New Roman" w:cs="Times New Roman"/>
      <w:sz w:val="20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15337"/>
    <w:pPr>
      <w:spacing w:after="0" w:line="240" w:lineRule="auto"/>
      <w:jc w:val="both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CE1B4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b/>
      <w:bCs/>
      <w:sz w:val="20"/>
      <w:szCs w:val="20"/>
      <w:lang w:eastAsia="ru-RU"/>
    </w:rPr>
  </w:style>
  <w:style w:type="paragraph" w:customStyle="1" w:styleId="ConsPlusCell">
    <w:name w:val="ConsPlusCell"/>
    <w:uiPriority w:val="99"/>
    <w:rsid w:val="00CE1B4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657D35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657D35"/>
    <w:rPr>
      <w:rFonts w:ascii="Times New Roman" w:hAnsi="Times New Roman" w:cs="Times New Roman"/>
      <w:sz w:val="20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657D35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657D35"/>
    <w:rPr>
      <w:rFonts w:ascii="Times New Roman" w:hAnsi="Times New Roman" w:cs="Times New Roman"/>
      <w:sz w:val="20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1B4C"/>
    <w:pPr>
      <w:spacing w:after="0" w:line="240" w:lineRule="auto"/>
      <w:jc w:val="both"/>
    </w:pPr>
    <w:rPr>
      <w:rFonts w:ascii="Times New Roman" w:hAnsi="Times New Roman" w:cs="Times New Roman"/>
      <w:sz w:val="20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15337"/>
    <w:pPr>
      <w:spacing w:after="0" w:line="240" w:lineRule="auto"/>
      <w:jc w:val="both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CE1B4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b/>
      <w:bCs/>
      <w:sz w:val="20"/>
      <w:szCs w:val="20"/>
      <w:lang w:eastAsia="ru-RU"/>
    </w:rPr>
  </w:style>
  <w:style w:type="paragraph" w:customStyle="1" w:styleId="ConsPlusCell">
    <w:name w:val="ConsPlusCell"/>
    <w:uiPriority w:val="99"/>
    <w:rsid w:val="00CE1B4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657D35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657D35"/>
    <w:rPr>
      <w:rFonts w:ascii="Times New Roman" w:hAnsi="Times New Roman" w:cs="Times New Roman"/>
      <w:sz w:val="20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657D35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657D35"/>
    <w:rPr>
      <w:rFonts w:ascii="Times New Roman" w:hAnsi="Times New Roman" w:cs="Times New Roman"/>
      <w:sz w:val="20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1917</TotalTime>
  <Pages>1</Pages>
  <Words>243</Words>
  <Characters>1388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ChinkarevaSM</cp:lastModifiedBy>
  <cp:revision>56</cp:revision>
  <cp:lastPrinted>2016-12-29T12:15:00Z</cp:lastPrinted>
  <dcterms:created xsi:type="dcterms:W3CDTF">2013-10-30T04:52:00Z</dcterms:created>
  <dcterms:modified xsi:type="dcterms:W3CDTF">2016-12-29T12:45:00Z</dcterms:modified>
</cp:coreProperties>
</file>